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F2" w:rsidRDefault="00CC67F2" w:rsidP="00CC67F2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3875" cy="5524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7F2" w:rsidRDefault="00CC67F2" w:rsidP="00CC67F2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CC67F2" w:rsidRDefault="00CC67F2" w:rsidP="00CC67F2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CC67F2" w:rsidRDefault="00CC67F2" w:rsidP="00CC67F2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</w:rPr>
      </w:pPr>
    </w:p>
    <w:p w:rsidR="00CC67F2" w:rsidRDefault="00CC67F2" w:rsidP="00CC67F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400-01/18-01/18</w:t>
      </w:r>
    </w:p>
    <w:p w:rsidR="00CC67F2" w:rsidRDefault="00CC67F2" w:rsidP="00CC67F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2176/17-01-18-03</w:t>
      </w:r>
    </w:p>
    <w:p w:rsidR="00CC67F2" w:rsidRDefault="00CC67F2" w:rsidP="003363E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Sunja, 1</w:t>
      </w:r>
      <w:r w:rsidR="00432801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</w:rPr>
        <w:t>.07.2018.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3363E7" w:rsidRPr="003363E7" w:rsidRDefault="003363E7" w:rsidP="003363E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CC67F2" w:rsidRDefault="00CC67F2" w:rsidP="00CC67F2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tab/>
      </w:r>
      <w:r>
        <w:rPr>
          <w:rFonts w:ascii="Times New Roman" w:hAnsi="Times New Roman"/>
        </w:rPr>
        <w:t xml:space="preserve">Na temelju članka 4. </w:t>
      </w:r>
      <w:r>
        <w:rPr>
          <w:rStyle w:val="FontStyle20"/>
          <w:rFonts w:ascii="Times New Roman" w:hAnsi="Times New Roman"/>
          <w:bCs/>
          <w:iCs/>
          <w:sz w:val="22"/>
          <w:szCs w:val="22"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</w:p>
    <w:p w:rsidR="00CC67F2" w:rsidRDefault="00CC67F2" w:rsidP="00CC67F2">
      <w:pPr>
        <w:widowControl w:val="0"/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(„Službeni vjesnik“ broj 12/17) i članka </w:t>
      </w:r>
      <w:r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za nabavu usluge izrade projektne dokumentacije za izgradnju novog dječjeg vrtića u Sunji  </w:t>
      </w: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 xml:space="preserve">400-01/18-01/18, </w:t>
      </w: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2176/17-01-18-02 od 06.07.2018. godine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pozicija općinskog proračuna za 2018. godinu broj R0373 i R0374 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</w:rPr>
        <w:t xml:space="preserve">ovlašteni predstavnici Naručitelja, dana </w:t>
      </w:r>
      <w:r w:rsidR="00432801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.07.2018. godine, upućuju</w:t>
      </w:r>
    </w:p>
    <w:p w:rsidR="00CC67F2" w:rsidRDefault="00CC67F2" w:rsidP="00CC67F2">
      <w:pPr>
        <w:spacing w:after="0" w:line="240" w:lineRule="auto"/>
        <w:rPr>
          <w:rFonts w:ascii="Times New Roman" w:hAnsi="Times New Roman" w:cs="Times New Roman"/>
        </w:rPr>
      </w:pPr>
    </w:p>
    <w:p w:rsidR="00CC67F2" w:rsidRDefault="00CC67F2" w:rsidP="00CC6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CC67F2" w:rsidRDefault="00CC67F2" w:rsidP="00CC67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C67F2" w:rsidRPr="00CC67F2" w:rsidRDefault="00CC67F2" w:rsidP="00CC67F2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C67F2">
        <w:rPr>
          <w:rFonts w:ascii="Times New Roman" w:hAnsi="Times New Roman" w:cs="Times New Roman"/>
          <w:b/>
        </w:rPr>
        <w:t>URED OVLAŠTENOG ARHITEKTA</w:t>
      </w:r>
    </w:p>
    <w:p w:rsidR="00CC67F2" w:rsidRPr="00CC67F2" w:rsidRDefault="00CC67F2" w:rsidP="00CC67F2">
      <w:pPr>
        <w:pStyle w:val="ListParagraph"/>
        <w:spacing w:after="0"/>
        <w:rPr>
          <w:rFonts w:ascii="Times New Roman" w:hAnsi="Times New Roman" w:cs="Times New Roman"/>
          <w:b/>
        </w:rPr>
      </w:pPr>
      <w:r w:rsidRPr="00CC67F2">
        <w:rPr>
          <w:rFonts w:ascii="Times New Roman" w:hAnsi="Times New Roman" w:cs="Times New Roman"/>
          <w:b/>
        </w:rPr>
        <w:tab/>
      </w:r>
      <w:r w:rsidRPr="00CC67F2">
        <w:rPr>
          <w:rFonts w:ascii="Times New Roman" w:hAnsi="Times New Roman" w:cs="Times New Roman"/>
          <w:b/>
        </w:rPr>
        <w:tab/>
      </w:r>
      <w:r w:rsidRPr="00CC67F2">
        <w:rPr>
          <w:rFonts w:ascii="Times New Roman" w:hAnsi="Times New Roman" w:cs="Times New Roman"/>
          <w:b/>
        </w:rPr>
        <w:tab/>
      </w:r>
      <w:r w:rsidRPr="00CC67F2">
        <w:rPr>
          <w:rFonts w:ascii="Times New Roman" w:hAnsi="Times New Roman" w:cs="Times New Roman"/>
          <w:b/>
        </w:rPr>
        <w:tab/>
      </w:r>
      <w:r w:rsidRPr="00CC67F2">
        <w:rPr>
          <w:rFonts w:ascii="Times New Roman" w:hAnsi="Times New Roman" w:cs="Times New Roman"/>
          <w:b/>
        </w:rPr>
        <w:tab/>
      </w:r>
      <w:r w:rsidRPr="00CC67F2">
        <w:rPr>
          <w:rFonts w:ascii="Times New Roman" w:hAnsi="Times New Roman" w:cs="Times New Roman"/>
          <w:b/>
        </w:rPr>
        <w:tab/>
        <w:t>Želimir Vujnović</w:t>
      </w:r>
    </w:p>
    <w:p w:rsidR="00CC67F2" w:rsidRPr="00CC67F2" w:rsidRDefault="00CC67F2" w:rsidP="00CC67F2">
      <w:pPr>
        <w:pStyle w:val="ListParagraph"/>
        <w:spacing w:after="0"/>
        <w:rPr>
          <w:rFonts w:ascii="Times New Roman" w:hAnsi="Times New Roman" w:cs="Times New Roman"/>
          <w:b/>
        </w:rPr>
      </w:pPr>
      <w:r w:rsidRPr="00CC67F2">
        <w:rPr>
          <w:rFonts w:ascii="Times New Roman" w:hAnsi="Times New Roman" w:cs="Times New Roman"/>
          <w:b/>
        </w:rPr>
        <w:tab/>
      </w:r>
      <w:r w:rsidRPr="00CC67F2">
        <w:rPr>
          <w:rFonts w:ascii="Times New Roman" w:hAnsi="Times New Roman" w:cs="Times New Roman"/>
          <w:b/>
        </w:rPr>
        <w:tab/>
      </w:r>
      <w:r w:rsidRPr="00CC67F2">
        <w:rPr>
          <w:rFonts w:ascii="Times New Roman" w:hAnsi="Times New Roman" w:cs="Times New Roman"/>
          <w:b/>
        </w:rPr>
        <w:tab/>
      </w:r>
      <w:r w:rsidRPr="00CC67F2">
        <w:rPr>
          <w:rFonts w:ascii="Times New Roman" w:hAnsi="Times New Roman" w:cs="Times New Roman"/>
          <w:b/>
        </w:rPr>
        <w:tab/>
      </w:r>
      <w:r w:rsidRPr="00CC67F2">
        <w:rPr>
          <w:rFonts w:ascii="Times New Roman" w:hAnsi="Times New Roman" w:cs="Times New Roman"/>
          <w:b/>
        </w:rPr>
        <w:tab/>
      </w:r>
      <w:r w:rsidRPr="00CC67F2">
        <w:rPr>
          <w:rFonts w:ascii="Times New Roman" w:hAnsi="Times New Roman" w:cs="Times New Roman"/>
          <w:b/>
        </w:rPr>
        <w:tab/>
        <w:t>F. Lovrića 20/2</w:t>
      </w:r>
    </w:p>
    <w:p w:rsidR="00CC67F2" w:rsidRPr="003363E7" w:rsidRDefault="00CC67F2" w:rsidP="003363E7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44 000 SISA</w:t>
      </w:r>
      <w:r w:rsidR="003363E7">
        <w:rPr>
          <w:rFonts w:ascii="Times New Roman" w:hAnsi="Times New Roman" w:cs="Times New Roman"/>
          <w:b/>
        </w:rPr>
        <w:t>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63E8E">
        <w:rPr>
          <w:rFonts w:ascii="Times New Roman" w:hAnsi="Times New Roman" w:cs="Times New Roman"/>
        </w:rPr>
        <w:tab/>
      </w:r>
      <w:r w:rsidR="00663E8E">
        <w:rPr>
          <w:rFonts w:ascii="Times New Roman" w:hAnsi="Times New Roman" w:cs="Times New Roman"/>
        </w:rPr>
        <w:tab/>
      </w:r>
      <w:r w:rsidR="00A87B97">
        <w:rPr>
          <w:rFonts w:ascii="Times New Roman" w:hAnsi="Times New Roman" w:cs="Times New Roman"/>
        </w:rPr>
        <w:t xml:space="preserve">e-mail: </w:t>
      </w:r>
      <w:r w:rsidR="00E2307C">
        <w:fldChar w:fldCharType="begin"/>
      </w:r>
      <w:r w:rsidR="00253DC4">
        <w:instrText>HYPERLINK "mailto:zelimir.vujnovic@sk.t-com.hr"</w:instrText>
      </w:r>
      <w:r w:rsidR="00E2307C">
        <w:fldChar w:fldCharType="separate"/>
      </w:r>
      <w:r w:rsidR="00663E8E" w:rsidRPr="00FF413B">
        <w:rPr>
          <w:rStyle w:val="Hyperlink"/>
        </w:rPr>
        <w:t>zelimir.vujnovic@sk.t-com.hr</w:t>
      </w:r>
      <w:r w:rsidR="00E2307C">
        <w:fldChar w:fldCharType="end"/>
      </w:r>
      <w:r w:rsidR="00663E8E">
        <w:rPr>
          <w:rFonts w:ascii="Times New Roman" w:hAnsi="Times New Roman" w:cs="Times New Roman"/>
        </w:rPr>
        <w:t xml:space="preserve"> </w:t>
      </w:r>
    </w:p>
    <w:p w:rsidR="00CC67F2" w:rsidRDefault="00CC67F2" w:rsidP="00CC67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CC67F2" w:rsidRDefault="00CC67F2" w:rsidP="00CC67F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CC67F2" w:rsidRDefault="00CC67F2" w:rsidP="00CC67F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CC67F2" w:rsidRDefault="00CC67F2" w:rsidP="00CC67F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CC67F2" w:rsidRDefault="00CC67F2" w:rsidP="00CC67F2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CC67F2" w:rsidRDefault="00CC67F2" w:rsidP="00CC67F2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CC67F2" w:rsidRDefault="00CC67F2" w:rsidP="00CC67F2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E2307C">
        <w:fldChar w:fldCharType="begin"/>
      </w:r>
      <w:r>
        <w:instrText xml:space="preserve"> HYPERLINK "http://www.sunja.hr" </w:instrText>
      </w:r>
      <w:r w:rsidR="00E2307C">
        <w:fldChar w:fldCharType="separate"/>
      </w:r>
      <w:r>
        <w:rPr>
          <w:rStyle w:val="Hyperlink"/>
          <w:sz w:val="22"/>
          <w:szCs w:val="22"/>
        </w:rPr>
        <w:t>www.sunja.hr</w:t>
      </w:r>
      <w:r w:rsidR="00E2307C">
        <w:fldChar w:fldCharType="end"/>
      </w:r>
    </w:p>
    <w:p w:rsidR="00CC67F2" w:rsidRDefault="00CC67F2" w:rsidP="00CC67F2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E2307C">
        <w:fldChar w:fldCharType="begin"/>
      </w:r>
      <w:r>
        <w:instrText xml:space="preserve"> HYPERLINK "mailto:opcina-sunja@sk.htnet.hr" </w:instrText>
      </w:r>
      <w:r w:rsidR="00E2307C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E2307C">
        <w:fldChar w:fldCharType="end"/>
      </w:r>
    </w:p>
    <w:p w:rsidR="00CC67F2" w:rsidRDefault="00CC67F2" w:rsidP="00CC67F2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CC67F2" w:rsidRDefault="00CC67F2" w:rsidP="00CC67F2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CC67F2" w:rsidRDefault="00CC67F2" w:rsidP="00CC67F2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Usluga izrade glavnih projekata za građevinsku dozvolu s troškovnicima za: - građenje građevine javne i društvene namjene, predškolska ustanova dječji vrtić, 2. skupine, na k.č. br. 1855/2, K.O. Sunja, Ljudevita Posavskog 55a, Sunja, sukladno stavkama iz Troškovnika koji se nalazi u privitku ovog Poziva. </w:t>
      </w:r>
    </w:p>
    <w:p w:rsidR="00CC67F2" w:rsidRDefault="00CC67F2" w:rsidP="003363E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CC67F2" w:rsidRDefault="00CC67F2" w:rsidP="003363E7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email: </w:t>
      </w:r>
      <w:r w:rsidR="00E2307C">
        <w:fldChar w:fldCharType="begin"/>
      </w:r>
      <w:r>
        <w:instrText xml:space="preserve"> HYPERLINK "mailto:slavica.loncarevic@sunja.hr" </w:instrText>
      </w:r>
      <w:r w:rsidR="00E2307C">
        <w:fldChar w:fldCharType="separate"/>
      </w:r>
      <w:r>
        <w:rPr>
          <w:rStyle w:val="Hyperlink"/>
          <w:color w:val="000000" w:themeColor="text1"/>
          <w:sz w:val="22"/>
          <w:szCs w:val="22"/>
        </w:rPr>
        <w:t>slavica.loncarevic@sunja.hr</w:t>
      </w:r>
      <w:r w:rsidR="00E2307C">
        <w:fldChar w:fldCharType="end"/>
      </w:r>
    </w:p>
    <w:p w:rsidR="00CC67F2" w:rsidRDefault="00CC67F2" w:rsidP="003363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CC67F2" w:rsidRDefault="00CC67F2" w:rsidP="003363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CC67F2" w:rsidRDefault="00CC67F2" w:rsidP="00CC67F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</w:p>
    <w:p w:rsidR="00CC67F2" w:rsidRDefault="00CC67F2" w:rsidP="00CC67F2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</w:t>
      </w:r>
      <w:r w:rsidR="00432801">
        <w:t xml:space="preserve"> </w:t>
      </w:r>
      <w:proofErr w:type="spellStart"/>
      <w:r w:rsidR="00432801">
        <w:t>i</w:t>
      </w:r>
      <w:proofErr w:type="spellEnd"/>
      <w:r w:rsidR="00432801">
        <w:t xml:space="preserve"> </w:t>
      </w:r>
      <w:proofErr w:type="spellStart"/>
      <w:r w:rsidR="00432801">
        <w:t>Evidencijski</w:t>
      </w:r>
      <w:proofErr w:type="spellEnd"/>
      <w:r w:rsidR="00432801">
        <w:t xml:space="preserve"> </w:t>
      </w:r>
      <w:proofErr w:type="spellStart"/>
      <w:r w:rsidR="00432801">
        <w:t>broj</w:t>
      </w:r>
      <w:proofErr w:type="spellEnd"/>
      <w:r w:rsidR="00432801">
        <w:t xml:space="preserve"> </w:t>
      </w:r>
      <w:proofErr w:type="spellStart"/>
      <w:r w:rsidR="00432801">
        <w:t>nabave</w:t>
      </w:r>
      <w:proofErr w:type="spellEnd"/>
    </w:p>
    <w:p w:rsidR="00CC67F2" w:rsidRDefault="00CC67F2" w:rsidP="00432801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CPV: 71320000-7</w:t>
      </w:r>
    </w:p>
    <w:p w:rsidR="00432801" w:rsidRDefault="00432801" w:rsidP="00432801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Evidencijski broj nabave: 35/JN/18</w:t>
      </w:r>
    </w:p>
    <w:p w:rsidR="00CC67F2" w:rsidRDefault="00CC67F2" w:rsidP="0043280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15942677"/>
      <w:bookmarkStart w:id="3" w:name="_Toc315948611"/>
      <w:bookmarkStart w:id="4" w:name="_Toc343755771"/>
      <w:r>
        <w:t>POPIS GOSPODARSKIH SUBJEKATA S KOJIMA JE NARUČITELJ U SUKOBU INTERESA</w:t>
      </w:r>
      <w:bookmarkEnd w:id="2"/>
      <w:bookmarkEnd w:id="3"/>
      <w:bookmarkEnd w:id="4"/>
    </w:p>
    <w:p w:rsidR="00CC67F2" w:rsidRDefault="00CC67F2" w:rsidP="00CC67F2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CC67F2" w:rsidRDefault="00CC67F2" w:rsidP="00CC67F2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subjekte</w:t>
      </w:r>
      <w:proofErr w:type="spellEnd"/>
      <w:r>
        <w:rPr>
          <w:b w:val="0"/>
          <w:color w:val="000000"/>
        </w:rPr>
        <w:t xml:space="preserve"> s </w:t>
      </w:r>
      <w:proofErr w:type="spellStart"/>
      <w:r>
        <w:rPr>
          <w:b w:val="0"/>
          <w:color w:val="000000"/>
        </w:rPr>
        <w:t>kojima</w:t>
      </w:r>
      <w:proofErr w:type="spellEnd"/>
      <w:r>
        <w:rPr>
          <w:b w:val="0"/>
          <w:color w:val="000000"/>
        </w:rPr>
        <w:t xml:space="preserve"> ne </w:t>
      </w:r>
      <w:proofErr w:type="spellStart"/>
      <w:r>
        <w:rPr>
          <w:b w:val="0"/>
          <w:color w:val="000000"/>
        </w:rPr>
        <w:t>smije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sklapa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ugovore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CC67F2" w:rsidRDefault="00CC67F2" w:rsidP="00CC67F2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CC67F2" w:rsidRDefault="00CC67F2" w:rsidP="00CC67F2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CC67F2" w:rsidRDefault="00CC67F2" w:rsidP="00CC67F2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CC67F2" w:rsidRDefault="00CC67F2" w:rsidP="00CC67F2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CC67F2" w:rsidRDefault="00CC67F2" w:rsidP="00CC67F2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CC67F2" w:rsidRDefault="00CC67F2" w:rsidP="00CC67F2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CC67F2" w:rsidRDefault="00CC67F2" w:rsidP="00CC67F2">
      <w:pPr>
        <w:rPr>
          <w:lang w:val="en-GB"/>
        </w:rPr>
      </w:pPr>
    </w:p>
    <w:p w:rsidR="00CC67F2" w:rsidRDefault="00CC67F2" w:rsidP="00CC67F2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CC67F2" w:rsidRDefault="00CC67F2" w:rsidP="00CC67F2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CC67F2" w:rsidRDefault="00CC67F2" w:rsidP="00CC67F2">
      <w:pPr>
        <w:rPr>
          <w:rFonts w:cs="Times New Roman"/>
        </w:rPr>
      </w:pPr>
    </w:p>
    <w:p w:rsidR="00CC67F2" w:rsidRDefault="00CC67F2" w:rsidP="00CC67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CC67F2" w:rsidRDefault="00CC67F2" w:rsidP="00CC6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196.000,00 kuna.</w:t>
      </w:r>
    </w:p>
    <w:p w:rsidR="00432801" w:rsidRDefault="00432801" w:rsidP="00CC67F2">
      <w:pPr>
        <w:rPr>
          <w:rFonts w:ascii="Times New Roman" w:hAnsi="Times New Roman" w:cs="Times New Roman"/>
        </w:rPr>
      </w:pPr>
    </w:p>
    <w:p w:rsidR="00CC67F2" w:rsidRDefault="00CC67F2" w:rsidP="00CC67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CC67F2" w:rsidRDefault="00CC67F2" w:rsidP="00CC67F2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>8. VRSTA UGOVORA O JAVNOJ NABAVI</w:t>
      </w:r>
      <w:bookmarkEnd w:id="7"/>
    </w:p>
    <w:p w:rsidR="00CC67F2" w:rsidRDefault="00CC67F2" w:rsidP="00CC67F2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Ugovor o uslugama.</w:t>
      </w:r>
    </w:p>
    <w:p w:rsidR="00CC67F2" w:rsidRDefault="00CC67F2" w:rsidP="00CC67F2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69161101"/>
      <w:bookmarkStart w:id="10" w:name="_Toc313947595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CC67F2" w:rsidRDefault="00CC67F2" w:rsidP="00CC67F2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CC67F2" w:rsidRDefault="00CC67F2" w:rsidP="00CC67F2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CC67F2" w:rsidRDefault="00CC67F2" w:rsidP="00CC67F2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CC67F2" w:rsidRDefault="00CC67F2" w:rsidP="00CC67F2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</w:t>
      </w:r>
      <w:proofErr w:type="gramStart"/>
      <w:r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nema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  <w:lang w:val="en-GB"/>
        </w:rPr>
      </w:pPr>
    </w:p>
    <w:p w:rsidR="00CC67F2" w:rsidRDefault="00CC67F2" w:rsidP="00CC67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CC67F2" w:rsidRDefault="00CC67F2" w:rsidP="00CC67F2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CC67F2" w:rsidRDefault="00CC67F2" w:rsidP="00CC67F2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CC67F2" w:rsidRDefault="00CC67F2" w:rsidP="00CC67F2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CC67F2" w:rsidRDefault="00CC67F2" w:rsidP="00CC67F2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CC67F2" w:rsidRDefault="00CC67F2" w:rsidP="00CC67F2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CC67F2" w:rsidRDefault="00CC67F2" w:rsidP="00432801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CC67F2" w:rsidRDefault="00CC67F2" w:rsidP="00432801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</w:p>
    <w:p w:rsidR="00CC67F2" w:rsidRDefault="00CC67F2" w:rsidP="00CC67F2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p w:rsidR="00CC67F2" w:rsidRDefault="00CC67F2" w:rsidP="00CC67F2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CC67F2" w:rsidRDefault="00CC67F2" w:rsidP="00CC67F2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izrade: </w:t>
      </w:r>
      <w:r w:rsidR="00432801">
        <w:rPr>
          <w:rFonts w:ascii="Times New Roman" w:hAnsi="Times New Roman" w:cs="Times New Roman"/>
          <w:lang w:val="pl-PL"/>
        </w:rPr>
        <w:t>90</w:t>
      </w:r>
      <w:r>
        <w:rPr>
          <w:rFonts w:ascii="Times New Roman" w:hAnsi="Times New Roman" w:cs="Times New Roman"/>
          <w:lang w:val="pl-PL"/>
        </w:rPr>
        <w:t xml:space="preserve"> dana od dana potpisa Ugovora </w:t>
      </w:r>
    </w:p>
    <w:p w:rsidR="00CC67F2" w:rsidRDefault="00CC67F2" w:rsidP="00CC67F2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CC67F2" w:rsidRDefault="00CC67F2" w:rsidP="00CC67F2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CC67F2" w:rsidRDefault="00CC67F2" w:rsidP="00CC67F2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CC67F2" w:rsidRDefault="00CC67F2" w:rsidP="00CC67F2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CC67F2" w:rsidRDefault="00CC67F2" w:rsidP="00CC67F2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CC67F2" w:rsidRDefault="00CC67F2" w:rsidP="00CC67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CC67F2" w:rsidRDefault="00CC67F2" w:rsidP="00CC6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CC67F2" w:rsidRDefault="00CC67F2" w:rsidP="00CC6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CC67F2" w:rsidRDefault="00CC67F2" w:rsidP="00CC67F2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CC67F2" w:rsidRDefault="00CC67F2" w:rsidP="00CC67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CC67F2" w:rsidRDefault="00CC67F2" w:rsidP="00CC67F2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CC67F2" w:rsidRDefault="00CC67F2" w:rsidP="00CC67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CC67F2" w:rsidRDefault="00CC67F2" w:rsidP="00CC67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CC67F2" w:rsidRDefault="00CC67F2" w:rsidP="00CC67F2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10162297"/>
      <w:bookmarkStart w:id="16" w:name="_Toc343755792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CC67F2" w:rsidRDefault="00CC67F2" w:rsidP="00CC67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Rok valjanosti ponude: </w:t>
      </w:r>
      <w:r w:rsidR="00432801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 xml:space="preserve"> dana</w:t>
      </w:r>
    </w:p>
    <w:p w:rsidR="00CC67F2" w:rsidRDefault="00CC67F2" w:rsidP="00CC67F2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CC67F2" w:rsidRDefault="00CC67F2" w:rsidP="00CC67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CC67F2" w:rsidRDefault="00CC67F2" w:rsidP="00CC67F2">
      <w:pPr>
        <w:spacing w:after="12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</w:p>
    <w:p w:rsidR="00CC67F2" w:rsidRDefault="00CC67F2" w:rsidP="00CC67F2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CC67F2" w:rsidRDefault="00CC67F2" w:rsidP="00CC67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CC67F2" w:rsidRDefault="00CC67F2" w:rsidP="00CC67F2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CC67F2" w:rsidRDefault="00CC67F2" w:rsidP="00CC67F2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CC67F2" w:rsidRDefault="00CC67F2" w:rsidP="00CC67F2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CC67F2" w:rsidRDefault="00CC67F2" w:rsidP="00CC67F2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CC67F2" w:rsidRDefault="00CC67F2" w:rsidP="00CC67F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CC67F2" w:rsidRDefault="00CC67F2" w:rsidP="00CC67F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CC67F2" w:rsidRDefault="00CC67F2" w:rsidP="00CC67F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CC67F2" w:rsidRDefault="00CC67F2" w:rsidP="00CC67F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CC67F2" w:rsidRDefault="00CC67F2" w:rsidP="00CC67F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CC67F2" w:rsidRDefault="00CC67F2" w:rsidP="00CC67F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</w:p>
    <w:p w:rsidR="00CC67F2" w:rsidRDefault="00CC67F2" w:rsidP="00CC67F2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CC67F2" w:rsidRDefault="00CC67F2" w:rsidP="00CC67F2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CC67F2" w:rsidRDefault="00CC67F2" w:rsidP="00CC67F2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CC67F2" w:rsidRDefault="00CC67F2" w:rsidP="00CC67F2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CC67F2" w:rsidRDefault="00CC67F2" w:rsidP="00CC67F2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CC67F2" w:rsidRDefault="00CC67F2" w:rsidP="00CC67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CC67F2" w:rsidRDefault="00CC67F2" w:rsidP="00CC67F2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„PONUDA ZA PREDMET NABAVE: Usluga izrade projektne dokumentacije za novi dječji vrtić u Sunji“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CC67F2" w:rsidRDefault="00CC67F2" w:rsidP="00CC67F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CC67F2" w:rsidRDefault="00CC67F2" w:rsidP="00CC67F2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CC67F2" w:rsidRDefault="00CC67F2" w:rsidP="00CC67F2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Rok za dostavu ponude je </w:t>
      </w:r>
      <w:r w:rsidR="00432801" w:rsidRPr="00432801">
        <w:rPr>
          <w:rFonts w:ascii="Times New Roman" w:hAnsi="Times New Roman" w:cs="Times New Roman"/>
          <w:u w:val="single"/>
        </w:rPr>
        <w:t>19.07.</w:t>
      </w:r>
      <w:r>
        <w:rPr>
          <w:rFonts w:ascii="Times New Roman" w:hAnsi="Times New Roman" w:cs="Times New Roman"/>
          <w:u w:val="single"/>
        </w:rPr>
        <w:t xml:space="preserve"> 2018. godine (četvrtak) do 14,00 sati, bez obzir na način dostave ponude.</w:t>
      </w:r>
    </w:p>
    <w:p w:rsidR="00CC67F2" w:rsidRDefault="00CC67F2" w:rsidP="00CC67F2">
      <w:pPr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CC67F2" w:rsidRDefault="00CC67F2" w:rsidP="00CC67F2">
      <w:pPr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CC67F2" w:rsidRDefault="00CC67F2" w:rsidP="00CC67F2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CC67F2" w:rsidRDefault="00CC67F2" w:rsidP="00CC67F2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</w:p>
    <w:p w:rsidR="00CC67F2" w:rsidRDefault="00CC67F2" w:rsidP="00CC67F2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proofErr w:type="gram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</w:t>
      </w:r>
      <w:proofErr w:type="gramEnd"/>
      <w:r>
        <w:rPr>
          <w:b w:val="0"/>
        </w:rPr>
        <w:t xml:space="preserve">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CC67F2" w:rsidRDefault="00CC67F2" w:rsidP="00CC67F2">
      <w:pPr>
        <w:spacing w:after="0"/>
        <w:jc w:val="center"/>
        <w:rPr>
          <w:lang w:val="en-GB"/>
        </w:rPr>
      </w:pPr>
    </w:p>
    <w:p w:rsidR="00432801" w:rsidRDefault="00432801" w:rsidP="00CC67F2">
      <w:pPr>
        <w:spacing w:before="240" w:after="0"/>
        <w:rPr>
          <w:rFonts w:ascii="Times New Roman" w:hAnsi="Times New Roman" w:cs="Times New Roman"/>
          <w:b/>
        </w:rPr>
      </w:pPr>
    </w:p>
    <w:p w:rsidR="00CC67F2" w:rsidRDefault="00CC67F2" w:rsidP="00CC67F2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1</w:t>
      </w:r>
    </w:p>
    <w:p w:rsidR="00CC67F2" w:rsidRDefault="00CC67F2" w:rsidP="00CC67F2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CC67F2" w:rsidRDefault="00CC67F2" w:rsidP="00CC67F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</w:rPr>
      </w:pPr>
    </w:p>
    <w:p w:rsidR="00CC67F2" w:rsidRDefault="00CC67F2" w:rsidP="00CC67F2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CC67F2" w:rsidRDefault="00CC67F2" w:rsidP="00CC67F2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CC67F2" w:rsidRDefault="00CC67F2" w:rsidP="00CC67F2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CC67F2" w:rsidRDefault="00CC67F2" w:rsidP="00CC67F2">
      <w:pPr>
        <w:spacing w:after="40"/>
        <w:ind w:right="-26"/>
        <w:rPr>
          <w:rFonts w:ascii="Times New Roman" w:hAnsi="Times New Roman" w:cs="Times New Roman"/>
        </w:rPr>
      </w:pPr>
    </w:p>
    <w:p w:rsidR="00CC67F2" w:rsidRDefault="00CC67F2" w:rsidP="00CC67F2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CC67F2" w:rsidRDefault="00CC67F2" w:rsidP="00CC67F2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</w:p>
    <w:p w:rsidR="00CC67F2" w:rsidRDefault="00CC67F2" w:rsidP="00CC67F2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CC67F2" w:rsidRDefault="00CC67F2" w:rsidP="00CC67F2">
      <w:pPr>
        <w:spacing w:after="40"/>
        <w:ind w:right="-206"/>
        <w:rPr>
          <w:rFonts w:ascii="Times New Roman" w:hAnsi="Times New Roman" w:cs="Times New Roman"/>
        </w:rPr>
      </w:pPr>
    </w:p>
    <w:p w:rsidR="00CC67F2" w:rsidRDefault="00CC67F2" w:rsidP="00CC67F2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CC67F2" w:rsidRDefault="00CC67F2" w:rsidP="00CC67F2">
      <w:pPr>
        <w:spacing w:after="40"/>
        <w:ind w:right="-26"/>
        <w:rPr>
          <w:rFonts w:ascii="Times New Roman" w:hAnsi="Times New Roman" w:cs="Times New Roman"/>
        </w:rPr>
      </w:pPr>
    </w:p>
    <w:p w:rsidR="00CC67F2" w:rsidRDefault="00CC67F2" w:rsidP="00CC67F2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CC67F2" w:rsidRDefault="00CC67F2" w:rsidP="00CC67F2">
      <w:pPr>
        <w:spacing w:after="40"/>
        <w:ind w:right="-26"/>
        <w:rPr>
          <w:rFonts w:ascii="Times New Roman" w:hAnsi="Times New Roman" w:cs="Times New Roman"/>
        </w:rPr>
      </w:pPr>
    </w:p>
    <w:p w:rsidR="00CC67F2" w:rsidRDefault="00CC67F2" w:rsidP="00CC67F2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CC67F2" w:rsidRDefault="00CC67F2" w:rsidP="00CC67F2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CC67F2" w:rsidRDefault="00CC67F2" w:rsidP="00CC67F2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CC67F2" w:rsidRDefault="00CC67F2" w:rsidP="00CC67F2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CC67F2" w:rsidRDefault="00CC67F2" w:rsidP="00CC67F2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CC67F2" w:rsidRDefault="00CC67F2" w:rsidP="00CC67F2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CC67F2" w:rsidRDefault="00CC67F2" w:rsidP="00CC67F2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CC67F2" w:rsidRDefault="00CC67F2" w:rsidP="00CC67F2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CC67F2" w:rsidRDefault="00CC67F2" w:rsidP="00CC67F2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CC67F2" w:rsidRDefault="00CC67F2" w:rsidP="00CC6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CC67F2" w:rsidRDefault="00CC67F2" w:rsidP="00CC67F2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CC67F2" w:rsidRDefault="00CC67F2" w:rsidP="00CC67F2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CC67F2" w:rsidRDefault="00CC67F2" w:rsidP="00CC67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CC67F2" w:rsidRDefault="00CC67F2" w:rsidP="00CC67F2">
      <w:pPr>
        <w:spacing w:after="0"/>
        <w:rPr>
          <w:rFonts w:ascii="Times New Roman" w:hAnsi="Times New Roman" w:cs="Times New Roman"/>
          <w:iCs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jednostavne nabave ________________nabave), pročitali i proučili sve odredbe iz Poziva za nadmetanje  i da smo s istima upoznati, odnosno da smo iste u potpunosti razumjeli. </w:t>
      </w: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CC67F2" w:rsidRDefault="00CC67F2" w:rsidP="00CC67F2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CC67F2" w:rsidRDefault="00CC67F2" w:rsidP="00CC67F2">
      <w:pPr>
        <w:spacing w:after="0"/>
        <w:rPr>
          <w:rFonts w:ascii="Times New Roman" w:hAnsi="Times New Roman" w:cs="Times New Roman"/>
          <w:iCs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iCs/>
        </w:rPr>
      </w:pPr>
    </w:p>
    <w:p w:rsidR="00CC67F2" w:rsidRDefault="00CC67F2" w:rsidP="00CC67F2">
      <w:pPr>
        <w:spacing w:after="0"/>
        <w:rPr>
          <w:iCs/>
        </w:rPr>
      </w:pPr>
    </w:p>
    <w:p w:rsidR="00CC67F2" w:rsidRDefault="00CC67F2" w:rsidP="00CC67F2">
      <w:pPr>
        <w:rPr>
          <w:iCs/>
        </w:rPr>
      </w:pPr>
    </w:p>
    <w:p w:rsidR="00CC67F2" w:rsidRDefault="00CC67F2" w:rsidP="00CC67F2">
      <w:pPr>
        <w:rPr>
          <w:lang w:val="en-GB"/>
        </w:rPr>
      </w:pPr>
    </w:p>
    <w:p w:rsidR="00CC67F2" w:rsidRDefault="00CC67F2" w:rsidP="00CC67F2">
      <w:pPr>
        <w:rPr>
          <w:lang w:val="en-GB"/>
        </w:rPr>
      </w:pPr>
    </w:p>
    <w:p w:rsidR="00CC67F2" w:rsidRDefault="00CC67F2" w:rsidP="00CC67F2">
      <w:pPr>
        <w:rPr>
          <w:lang w:val="en-GB"/>
        </w:rPr>
      </w:pPr>
    </w:p>
    <w:p w:rsidR="00CC67F2" w:rsidRDefault="00CC67F2" w:rsidP="00CC67F2">
      <w:pPr>
        <w:rPr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CC67F2" w:rsidRDefault="00CC67F2" w:rsidP="00CC67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CC67F2" w:rsidRDefault="00CC67F2" w:rsidP="00CC67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CC67F2" w:rsidRDefault="00CC67F2" w:rsidP="00CC67F2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CC67F2" w:rsidRDefault="00CC67F2" w:rsidP="00CC67F2">
      <w:pPr>
        <w:rPr>
          <w:lang w:val="en-GB"/>
        </w:rPr>
      </w:pPr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CC67F2" w:rsidRDefault="00CC67F2" w:rsidP="00CC67F2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CC67F2" w:rsidRDefault="00CC67F2" w:rsidP="00CC67F2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CC67F2" w:rsidRDefault="00CC67F2" w:rsidP="00CC67F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CC67F2" w:rsidRDefault="00CC67F2" w:rsidP="00CC67F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CC67F2" w:rsidRDefault="00CC67F2" w:rsidP="00CC67F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CC67F2" w:rsidRDefault="00CC67F2" w:rsidP="00CC67F2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CC67F2" w:rsidRDefault="00CC67F2" w:rsidP="00CC67F2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CC67F2" w:rsidRDefault="00CC67F2" w:rsidP="00CC67F2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CC67F2" w:rsidRDefault="00CC67F2" w:rsidP="00CC67F2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CC67F2" w:rsidRDefault="00CC67F2" w:rsidP="00CC67F2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CC67F2" w:rsidRDefault="00CC67F2" w:rsidP="00CC67F2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CC67F2" w:rsidRDefault="00CC67F2" w:rsidP="00CC67F2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CC67F2" w:rsidRDefault="00CC67F2" w:rsidP="00CC67F2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CC67F2" w:rsidRDefault="00CC67F2" w:rsidP="00CC67F2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CC67F2" w:rsidRDefault="00CC67F2" w:rsidP="00CC67F2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CC67F2" w:rsidRDefault="00CC67F2" w:rsidP="00CC67F2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CC67F2" w:rsidRDefault="00CC67F2" w:rsidP="00CC67F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67F2" w:rsidRDefault="00CC67F2" w:rsidP="00CC67F2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CC67F2" w:rsidRDefault="00CC67F2" w:rsidP="00CC67F2">
      <w:pPr>
        <w:pStyle w:val="t-9-8"/>
        <w:ind w:left="357"/>
        <w:jc w:val="both"/>
        <w:rPr>
          <w:color w:val="000000"/>
        </w:rPr>
      </w:pPr>
    </w:p>
    <w:p w:rsidR="00CC67F2" w:rsidRDefault="00CC67F2" w:rsidP="00CC67F2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CC67F2" w:rsidRDefault="00CC67F2" w:rsidP="00CC67F2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CC67F2" w:rsidRDefault="00CC67F2" w:rsidP="00CC67F2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CC67F2" w:rsidRDefault="00CC67F2" w:rsidP="00CC67F2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CC67F2" w:rsidRDefault="00CC67F2" w:rsidP="00CC67F2">
      <w:pPr>
        <w:pStyle w:val="t-9-8"/>
        <w:ind w:left="357"/>
        <w:jc w:val="both"/>
      </w:pPr>
    </w:p>
    <w:p w:rsidR="00CC67F2" w:rsidRDefault="00CC67F2" w:rsidP="00CC67F2">
      <w:pPr>
        <w:pStyle w:val="t-9-8"/>
        <w:ind w:left="357"/>
        <w:jc w:val="both"/>
      </w:pPr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TROŠKOVNIK</w:t>
      </w:r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Usluga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izrade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projektne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dokumentacije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– </w:t>
      </w:r>
      <w:proofErr w:type="spellStart"/>
      <w:r>
        <w:rPr>
          <w:rFonts w:ascii="Times New Roman" w:hAnsi="Times New Roman" w:cs="Times New Roman"/>
          <w:b/>
          <w:lang w:val="en-GB"/>
        </w:rPr>
        <w:t>glavnih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projekata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za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građevinsku</w:t>
      </w:r>
      <w:proofErr w:type="spellEnd"/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dozvolu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troškovnicima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za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građenje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građevine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javne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društvene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namjene</w:t>
      </w:r>
      <w:proofErr w:type="spellEnd"/>
      <w:r>
        <w:rPr>
          <w:rFonts w:ascii="Times New Roman" w:hAnsi="Times New Roman" w:cs="Times New Roman"/>
          <w:b/>
          <w:lang w:val="en-GB"/>
        </w:rPr>
        <w:t>,</w:t>
      </w:r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predškolska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ustanova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novi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dječji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vrtić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2.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skupine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na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k.č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. br. 1855/2. K.O. Sunja </w:t>
      </w:r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Ljudevita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Posavskog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55a u </w:t>
      </w:r>
      <w:proofErr w:type="spellStart"/>
      <w:r>
        <w:rPr>
          <w:rFonts w:ascii="Times New Roman" w:hAnsi="Times New Roman" w:cs="Times New Roman"/>
          <w:b/>
          <w:lang w:val="en-GB"/>
        </w:rPr>
        <w:t>Sunji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A/ GLAVNI PROJEKTI S TROŠKOVNICIMA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ukupno</w:t>
      </w:r>
      <w:proofErr w:type="spellEnd"/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_________________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kn</w:t>
      </w:r>
      <w:proofErr w:type="spellEnd"/>
      <w:proofErr w:type="gram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arhitektonski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CC67F2" w:rsidRDefault="00CC67F2" w:rsidP="00CC67F2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građevinski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 xml:space="preserve">  </w:t>
      </w:r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CC67F2" w:rsidRDefault="00CC67F2" w:rsidP="00CC67F2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instalacija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vodoopskrbe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odvodnje</w:t>
      </w:r>
      <w:proofErr w:type="spellEnd"/>
      <w:r>
        <w:rPr>
          <w:rFonts w:ascii="Times New Roman" w:hAnsi="Times New Roman" w:cs="Times New Roman"/>
          <w:lang w:val="en-GB"/>
        </w:rPr>
        <w:t xml:space="preserve">         </w:t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 xml:space="preserve">      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CC67F2" w:rsidRDefault="00CC67F2" w:rsidP="00CC67F2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elektrotehnički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CC67F2" w:rsidRDefault="00CC67F2" w:rsidP="00CC67F2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strojarskih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instalacija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B/PROJEKT RACIONALNE UPORABE ENRGIJE</w:t>
      </w:r>
    </w:p>
    <w:p w:rsidR="00CC67F2" w:rsidRDefault="00CC67F2" w:rsidP="00CC67F2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I TOPLINSKE ZAŠTITE I PROJEKT 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AKUSTIČKE ZAŠTITE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kn</w:t>
      </w:r>
      <w:proofErr w:type="spellEnd"/>
      <w:proofErr w:type="gram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C/</w:t>
      </w:r>
      <w:proofErr w:type="spellStart"/>
      <w:r>
        <w:rPr>
          <w:rFonts w:ascii="Times New Roman" w:hAnsi="Times New Roman" w:cs="Times New Roman"/>
          <w:lang w:val="en-GB"/>
        </w:rPr>
        <w:t>Elaborat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zaštite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radu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D/</w:t>
      </w:r>
      <w:proofErr w:type="spellStart"/>
      <w:r>
        <w:rPr>
          <w:rFonts w:ascii="Times New Roman" w:hAnsi="Times New Roman" w:cs="Times New Roman"/>
          <w:lang w:val="en-GB"/>
        </w:rPr>
        <w:t>Elaborat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zaštite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od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požara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E/</w:t>
      </w:r>
      <w:proofErr w:type="spellStart"/>
      <w:r>
        <w:rPr>
          <w:rFonts w:ascii="Times New Roman" w:hAnsi="Times New Roman" w:cs="Times New Roman"/>
          <w:lang w:val="en-GB"/>
        </w:rPr>
        <w:t>Koordinator</w:t>
      </w:r>
      <w:proofErr w:type="spellEnd"/>
      <w:r>
        <w:rPr>
          <w:rFonts w:ascii="Times New Roman" w:hAnsi="Times New Roman" w:cs="Times New Roman"/>
          <w:lang w:val="en-GB"/>
        </w:rPr>
        <w:t xml:space="preserve"> I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kn</w:t>
      </w:r>
      <w:proofErr w:type="spellEnd"/>
      <w:proofErr w:type="gram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F/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okoliša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kn</w:t>
      </w:r>
      <w:proofErr w:type="spellEnd"/>
      <w:proofErr w:type="gram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G/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opreme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kn</w:t>
      </w:r>
      <w:proofErr w:type="spellEnd"/>
      <w:proofErr w:type="gram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SVEUKUPNO CIJENA BEZ PDV-a</w:t>
      </w:r>
      <w:r>
        <w:rPr>
          <w:rFonts w:ascii="Times New Roman" w:hAnsi="Times New Roman" w:cs="Times New Roman"/>
          <w:lang w:val="en-GB"/>
        </w:rPr>
        <w:tab/>
        <w:t xml:space="preserve">_________________________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kn</w:t>
      </w:r>
      <w:proofErr w:type="spellEnd"/>
      <w:proofErr w:type="gram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PDV</w:t>
      </w:r>
      <w:r>
        <w:rPr>
          <w:rFonts w:ascii="Times New Roman" w:hAnsi="Times New Roman" w:cs="Times New Roman"/>
          <w:b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_________________________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kn</w:t>
      </w:r>
      <w:proofErr w:type="spellEnd"/>
      <w:proofErr w:type="gramEnd"/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SVEUKUPNO CIJENA SA PDV-</w:t>
      </w:r>
      <w:proofErr w:type="spellStart"/>
      <w:r>
        <w:rPr>
          <w:rFonts w:ascii="Times New Roman" w:hAnsi="Times New Roman" w:cs="Times New Roman"/>
          <w:b/>
          <w:lang w:val="en-GB"/>
        </w:rPr>
        <w:t>om</w:t>
      </w:r>
      <w:proofErr w:type="spellEnd"/>
      <w:r>
        <w:rPr>
          <w:rFonts w:ascii="Times New Roman" w:hAnsi="Times New Roman" w:cs="Times New Roman"/>
          <w:lang w:val="en-GB"/>
        </w:rPr>
        <w:t xml:space="preserve">    _________________________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kn</w:t>
      </w:r>
      <w:proofErr w:type="spellEnd"/>
      <w:proofErr w:type="gramEnd"/>
    </w:p>
    <w:p w:rsidR="00FB6DCB" w:rsidRDefault="00FB6DCB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FB6DCB" w:rsidRDefault="00FB6DCB" w:rsidP="00FB6DCB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FB6DCB" w:rsidRDefault="00FB6DCB" w:rsidP="00FB6DC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FB6DCB" w:rsidRDefault="00FB6DCB" w:rsidP="00FB6DC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B6DCB" w:rsidRDefault="00FB6DCB" w:rsidP="00FB6DCB">
      <w:pPr>
        <w:pStyle w:val="t-9-8"/>
        <w:ind w:left="357"/>
        <w:jc w:val="both"/>
        <w:rPr>
          <w:color w:val="000000"/>
        </w:rPr>
      </w:pPr>
    </w:p>
    <w:p w:rsidR="00FB6DCB" w:rsidRDefault="00FB6DCB" w:rsidP="00FB6DCB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FB6DCB" w:rsidRDefault="00FB6DCB" w:rsidP="00FB6DCB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CC67F2" w:rsidRDefault="00FB6DCB" w:rsidP="000B0C2B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0B0C2B" w:rsidRPr="000B0C2B" w:rsidRDefault="000B0C2B" w:rsidP="000B0C2B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OPIS ZAHVATA U PROSTORU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Naručitelj</w:t>
      </w:r>
      <w:proofErr w:type="spellEnd"/>
      <w:r>
        <w:rPr>
          <w:rFonts w:ascii="Times New Roman" w:hAnsi="Times New Roman" w:cs="Times New Roman"/>
          <w:b/>
          <w:lang w:val="en-GB"/>
        </w:rPr>
        <w:t>:</w:t>
      </w:r>
      <w:r>
        <w:rPr>
          <w:rFonts w:ascii="Times New Roman" w:hAnsi="Times New Roman" w:cs="Times New Roman"/>
          <w:lang w:val="en-GB"/>
        </w:rPr>
        <w:t xml:space="preserve"> OPĆINA SUNJA, </w:t>
      </w:r>
      <w:proofErr w:type="spellStart"/>
      <w:r>
        <w:rPr>
          <w:rFonts w:ascii="Times New Roman" w:hAnsi="Times New Roman" w:cs="Times New Roman"/>
          <w:lang w:val="en-GB"/>
        </w:rPr>
        <w:t>Trg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kralja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Tomislava</w:t>
      </w:r>
      <w:proofErr w:type="spellEnd"/>
      <w:r>
        <w:rPr>
          <w:rFonts w:ascii="Times New Roman" w:hAnsi="Times New Roman" w:cs="Times New Roman"/>
          <w:lang w:val="en-GB"/>
        </w:rPr>
        <w:t xml:space="preserve"> 3, SUNJA 44 210 OIB: 42109890167</w:t>
      </w:r>
    </w:p>
    <w:p w:rsidR="00CC67F2" w:rsidRDefault="00CC67F2" w:rsidP="00CC67F2">
      <w:pPr>
        <w:spacing w:after="0"/>
        <w:rPr>
          <w:rFonts w:ascii="Times New Roman" w:hAnsi="Times New Roman" w:cs="Times New Roman"/>
          <w:lang w:val="en-GB"/>
        </w:rPr>
      </w:pPr>
    </w:p>
    <w:p w:rsidR="00CC67F2" w:rsidRDefault="00CC67F2" w:rsidP="00CC67F2">
      <w:pPr>
        <w:spacing w:after="160" w:line="252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Namjena građevine: </w:t>
      </w:r>
    </w:p>
    <w:p w:rsidR="00CC67F2" w:rsidRDefault="00CC67F2" w:rsidP="00CC67F2">
      <w:pPr>
        <w:autoSpaceDE w:val="0"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Izvode se radovi na izgradnji dječjeg vrtića sa svim potrebnim sadržajima za tu namjenu građevine. Namjena građevine je dječji vrtić za prihvat djece s područja Općine Sunja. Predviđene su tri mješovite vrtićke i dvije mješovite jasličke grupe, kuhinja za pripremanje i serviranje obroka, servis za obradu rublja, prostori za domara i tehničko osoblje, kotlovnica, uredski prostori (ravnatelj, tajnica i računovodstvo, pedagog i psiholog),  polivalentna dvorana, centralni hall, te pomoćni i sanitarni prostori.</w:t>
      </w:r>
    </w:p>
    <w:p w:rsidR="00CC67F2" w:rsidRDefault="00CC67F2" w:rsidP="00CC67F2">
      <w:p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Planirani kapaciteti:</w:t>
      </w:r>
    </w:p>
    <w:p w:rsidR="00CC67F2" w:rsidRDefault="00CC67F2" w:rsidP="00CC67F2">
      <w:pPr>
        <w:numPr>
          <w:ilvl w:val="0"/>
          <w:numId w:val="10"/>
        </w:numPr>
        <w:autoSpaceDE w:val="0"/>
        <w:autoSpaceDN w:val="0"/>
        <w:spacing w:after="160" w:line="252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jasličke mješovite grupe za djecu od 1 do 3 godine (najviše 12-ero djece)</w:t>
      </w:r>
    </w:p>
    <w:p w:rsidR="00CC67F2" w:rsidRDefault="00CC67F2" w:rsidP="00CC67F2">
      <w:pPr>
        <w:numPr>
          <w:ilvl w:val="0"/>
          <w:numId w:val="10"/>
        </w:numPr>
        <w:autoSpaceDE w:val="0"/>
        <w:autoSpaceDN w:val="0"/>
        <w:spacing w:after="160" w:line="252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vrtićke mješovite grupe djece od 3 do 7 godina (najviše 20-ero djece)</w:t>
      </w:r>
    </w:p>
    <w:p w:rsidR="00CC67F2" w:rsidRDefault="00CC67F2" w:rsidP="00CC67F2">
      <w:pPr>
        <w:numPr>
          <w:ilvl w:val="0"/>
          <w:numId w:val="10"/>
        </w:numPr>
        <w:autoSpaceDE w:val="0"/>
        <w:autoSpaceDN w:val="0"/>
        <w:spacing w:after="160" w:line="252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vrtićke mješovite grupe djece – predškolski (najviše 20-ero djece)</w:t>
      </w:r>
    </w:p>
    <w:p w:rsidR="00CC67F2" w:rsidRDefault="00CC67F2" w:rsidP="00CC67F2">
      <w:pPr>
        <w:autoSpaceDE w:val="0"/>
        <w:autoSpaceDN w:val="0"/>
        <w:rPr>
          <w:rFonts w:ascii="Times New Roman" w:hAnsi="Times New Roman" w:cs="Times New Roman"/>
        </w:rPr>
      </w:pPr>
    </w:p>
    <w:p w:rsidR="00CC67F2" w:rsidRDefault="00CC67F2" w:rsidP="00CC67F2">
      <w:pPr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Maksimalni kapacitet djece je 84.</w:t>
      </w:r>
    </w:p>
    <w:p w:rsidR="00CC67F2" w:rsidRDefault="00CC67F2" w:rsidP="00CC67F2">
      <w:pPr>
        <w:spacing w:after="160" w:line="252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Veličina i površina građevine:</w:t>
      </w:r>
    </w:p>
    <w:p w:rsidR="00CC67F2" w:rsidRDefault="00CC67F2" w:rsidP="00CC6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Građevina je etažnosti prizemlje + kat (P+1)</w:t>
      </w:r>
    </w:p>
    <w:p w:rsidR="00CC67F2" w:rsidRDefault="00CC67F2" w:rsidP="00CC6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prizemlje – max. tlocrtne dim. 56,48x29,40 m</w:t>
      </w:r>
    </w:p>
    <w:p w:rsidR="00CC67F2" w:rsidRDefault="00CC67F2" w:rsidP="00CC6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 – max. tlocrtne dim. 13,50x13,40 m</w:t>
      </w:r>
    </w:p>
    <w:p w:rsidR="00CC67F2" w:rsidRDefault="00CC67F2" w:rsidP="00CC6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Tlocrtna površina građevine iznosi 232.90 m2.</w:t>
      </w:r>
    </w:p>
    <w:p w:rsidR="00CC67F2" w:rsidRDefault="00CC67F2" w:rsidP="00CC6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Površina parcele: 4.999,00 m2.</w:t>
      </w:r>
    </w:p>
    <w:p w:rsidR="00CC67F2" w:rsidRDefault="00CC67F2" w:rsidP="00CC67F2">
      <w:pPr>
        <w:rPr>
          <w:rFonts w:ascii="Times New Roman" w:hAnsi="Times New Roman" w:cs="Times New Roman"/>
        </w:rPr>
      </w:pPr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POVJERENSTVO </w:t>
      </w:r>
    </w:p>
    <w:p w:rsidR="00CC67F2" w:rsidRDefault="00CC67F2" w:rsidP="00CC67F2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ZA PROVEDBU JEDNOSTAVNE NABAVE</w:t>
      </w:r>
    </w:p>
    <w:p w:rsidR="00B86F5D" w:rsidRDefault="00B86F5D"/>
    <w:sectPr w:rsidR="00B86F5D" w:rsidSect="00E46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8712719"/>
    <w:multiLevelType w:val="hybridMultilevel"/>
    <w:tmpl w:val="24C64B8E"/>
    <w:lvl w:ilvl="0" w:tplc="CB14589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81121EA"/>
    <w:multiLevelType w:val="hybridMultilevel"/>
    <w:tmpl w:val="788E7C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CC67F2"/>
    <w:rsid w:val="000B0C2B"/>
    <w:rsid w:val="001225DB"/>
    <w:rsid w:val="00253DC4"/>
    <w:rsid w:val="003363E7"/>
    <w:rsid w:val="003E50EE"/>
    <w:rsid w:val="00432801"/>
    <w:rsid w:val="005456FE"/>
    <w:rsid w:val="00663E8E"/>
    <w:rsid w:val="00A87B97"/>
    <w:rsid w:val="00B86F5D"/>
    <w:rsid w:val="00CC67F2"/>
    <w:rsid w:val="00E2307C"/>
    <w:rsid w:val="00E4682B"/>
    <w:rsid w:val="00F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82B"/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C67F2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CC67F2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CC67F2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CC67F2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C67F2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67F2"/>
    <w:pPr>
      <w:ind w:left="720"/>
      <w:contextualSpacing/>
    </w:pPr>
  </w:style>
  <w:style w:type="paragraph" w:customStyle="1" w:styleId="t-9-8">
    <w:name w:val="t-9-8"/>
    <w:basedOn w:val="Normal"/>
    <w:uiPriority w:val="99"/>
    <w:rsid w:val="00CC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CC67F2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CC67F2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CC67F2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0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2850</Words>
  <Characters>16247</Characters>
  <Application>Microsoft Office Word</Application>
  <DocSecurity>0</DocSecurity>
  <Lines>135</Lines>
  <Paragraphs>38</Paragraphs>
  <ScaleCrop>false</ScaleCrop>
  <Company>Grizli777</Company>
  <LinksUpToDate>false</LinksUpToDate>
  <CharactersWithSpaces>19059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10</cp:revision>
  <cp:lastPrinted>2018-07-11T09:13:00Z</cp:lastPrinted>
  <dcterms:created xsi:type="dcterms:W3CDTF">2018-07-11T09:04:00Z</dcterms:created>
  <dcterms:modified xsi:type="dcterms:W3CDTF">2018-07-11T14:40:00Z</dcterms:modified>
</cp:coreProperties>
</file>